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FB94" w14:textId="5D9F846E" w:rsidR="00E616CE" w:rsidRPr="00E616CE" w:rsidRDefault="00E616CE" w:rsidP="00E616CE">
      <w:pPr>
        <w:jc w:val="center"/>
        <w:rPr>
          <w:rFonts w:ascii="Abadi" w:hAnsi="Abadi"/>
          <w:b/>
          <w:bCs/>
          <w:sz w:val="32"/>
          <w:szCs w:val="32"/>
        </w:rPr>
      </w:pPr>
      <w:r w:rsidRPr="00E616CE">
        <w:rPr>
          <w:rFonts w:ascii="Abadi" w:hAnsi="Abadi"/>
          <w:b/>
          <w:bCs/>
          <w:sz w:val="32"/>
          <w:szCs w:val="32"/>
        </w:rPr>
        <w:t>LAW STUDENT COVER LETTER</w:t>
      </w:r>
    </w:p>
    <w:p w14:paraId="0731C52A" w14:textId="77777777" w:rsidR="00E616CE" w:rsidRPr="00E616CE" w:rsidRDefault="00E616CE" w:rsidP="00E616CE">
      <w:pPr>
        <w:rPr>
          <w:rFonts w:ascii="Abadi" w:hAnsi="Abadi"/>
          <w:sz w:val="24"/>
          <w:szCs w:val="24"/>
        </w:rPr>
      </w:pPr>
    </w:p>
    <w:p w14:paraId="3767B170" w14:textId="77777777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Dear Michelle,</w:t>
      </w:r>
    </w:p>
    <w:p w14:paraId="11766CA2" w14:textId="497A2F17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I am a first-year student at Columbia Law School writing to apply for a summer legal internship. I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first learned of a legal internship opportunity at Tech Corporation through [name of contact, if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applicable]. With extensive prior experience at a high growth software company, I believe that I can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offer a unique skillset to your company’s continued growth this summer.</w:t>
      </w:r>
    </w:p>
    <w:p w14:paraId="2C95FC2A" w14:textId="67515B47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I have long been interested in a career that contributes to the development of the global tech market.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 xml:space="preserve">Prior to law school, I experienced the rapid growth of a start-up software company. At </w:t>
      </w:r>
      <w:r w:rsidRPr="00E616CE">
        <w:rPr>
          <w:rFonts w:ascii="Abadi" w:hAnsi="Abadi"/>
        </w:rPr>
        <w:t>Frugal</w:t>
      </w:r>
      <w:r w:rsidRPr="00E616CE">
        <w:rPr>
          <w:rFonts w:ascii="Abadi" w:hAnsi="Abadi"/>
        </w:rPr>
        <w:t>, I was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a member of the business development team and worked closely with its senior management, general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counsel and in-house lawyers. When I joined the company, I was one of 50 employees; by the time I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left for law school, the company had grown to multiple offices, including an overseas office. It was a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rewarding experience to see the fruits of our labor as the company fulfilled its innovative ambitions.</w:t>
      </w:r>
    </w:p>
    <w:p w14:paraId="47830EF7" w14:textId="05AA38B3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 xml:space="preserve">My unique hands-on experience at </w:t>
      </w:r>
      <w:r w:rsidRPr="00E616CE">
        <w:rPr>
          <w:rFonts w:ascii="Abadi" w:hAnsi="Abadi"/>
        </w:rPr>
        <w:t>Frugal</w:t>
      </w:r>
      <w:r w:rsidRPr="00E616CE">
        <w:rPr>
          <w:rFonts w:ascii="Abadi" w:hAnsi="Abadi"/>
        </w:rPr>
        <w:t xml:space="preserve"> enabled me to develop skills that are well suited for the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 xml:space="preserve">particular challenges of a leanly staffed and quickly expanding legal department. While at </w:t>
      </w:r>
      <w:r w:rsidRPr="00E616CE">
        <w:rPr>
          <w:rFonts w:ascii="Abadi" w:hAnsi="Abadi"/>
        </w:rPr>
        <w:t>Frugal</w:t>
      </w:r>
      <w:r w:rsidRPr="00E616CE">
        <w:rPr>
          <w:rFonts w:ascii="Abadi" w:hAnsi="Abadi"/>
        </w:rPr>
        <w:t>, I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worked on projects that included issues in corporate governance for the company’s subsidiaries and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international joint ventures, due diligence management for our Series C fundraising, acquisitions of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companies, and the march toward an initial public offering. I was also involved in the negotiation of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commercial contracts and analyses of product launches in new markets, which often entailed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analyses of legal implications. In addition, I regularly communicated with product teams to manage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simultaneous work streams under sudden deadlines. I hope to bring these skills in project</w:t>
      </w:r>
      <w:r>
        <w:rPr>
          <w:rFonts w:ascii="Abadi" w:hAnsi="Abadi"/>
        </w:rPr>
        <w:t xml:space="preserve"> </w:t>
      </w:r>
      <w:r w:rsidRPr="00E616CE">
        <w:rPr>
          <w:rFonts w:ascii="Abadi" w:hAnsi="Abadi"/>
        </w:rPr>
        <w:t>management, resourcefulness and strong attention to detail to your team this summer. I believe that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my entrepreneurial spirit and business acumen would be a strong fit with Tech Corporation’s culture.</w:t>
      </w:r>
    </w:p>
    <w:p w14:paraId="3C107C4C" w14:textId="02CF9A96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I have enclosed my resume as well as my law school transcript. Thank you in advance for your time</w:t>
      </w:r>
      <w:r w:rsidRPr="00E616CE">
        <w:rPr>
          <w:rFonts w:ascii="Abadi" w:hAnsi="Abadi"/>
        </w:rPr>
        <w:t xml:space="preserve"> </w:t>
      </w:r>
      <w:r w:rsidRPr="00E616CE">
        <w:rPr>
          <w:rFonts w:ascii="Abadi" w:hAnsi="Abadi"/>
        </w:rPr>
        <w:t>and consideration. I look forward to hearing from you.</w:t>
      </w:r>
    </w:p>
    <w:p w14:paraId="5F7D4EB1" w14:textId="77777777" w:rsidR="00E616CE" w:rsidRPr="00E616CE" w:rsidRDefault="00E616CE" w:rsidP="00E616CE">
      <w:pPr>
        <w:spacing w:line="360" w:lineRule="auto"/>
        <w:rPr>
          <w:rFonts w:ascii="Abadi" w:hAnsi="Abadi"/>
        </w:rPr>
      </w:pPr>
    </w:p>
    <w:p w14:paraId="6540C965" w14:textId="77777777" w:rsidR="00E616CE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Very truly yours,</w:t>
      </w:r>
    </w:p>
    <w:p w14:paraId="1B1CBFBE" w14:textId="017B1384" w:rsidR="00774977" w:rsidRPr="00E616CE" w:rsidRDefault="00E616CE" w:rsidP="00E616CE">
      <w:pPr>
        <w:spacing w:line="360" w:lineRule="auto"/>
        <w:rPr>
          <w:rFonts w:ascii="Abadi" w:hAnsi="Abadi"/>
        </w:rPr>
      </w:pPr>
      <w:r w:rsidRPr="00E616CE">
        <w:rPr>
          <w:rFonts w:ascii="Abadi" w:hAnsi="Abadi"/>
        </w:rPr>
        <w:t>Joseph Job</w:t>
      </w:r>
    </w:p>
    <w:sectPr w:rsidR="00774977" w:rsidRPr="00E6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E"/>
    <w:rsid w:val="00774977"/>
    <w:rsid w:val="00E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3ACC"/>
  <w15:chartTrackingRefBased/>
  <w15:docId w15:val="{24B8E475-1C2F-4C74-9805-8EDE05A2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1810</Characters>
  <Application>Microsoft Office Word</Application>
  <DocSecurity>0</DocSecurity>
  <Lines>46</Lines>
  <Paragraphs>31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2022-05-18T10:31:00Z</dcterms:created>
  <dcterms:modified xsi:type="dcterms:W3CDTF">2022-05-18T10:34:00Z</dcterms:modified>
</cp:coreProperties>
</file>